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A9ED0" w14:textId="77777777" w:rsidR="00FE5005" w:rsidRDefault="00FE5005" w:rsidP="0044198F">
      <w:pPr>
        <w:rPr>
          <w:b/>
          <w:bCs/>
        </w:rPr>
      </w:pPr>
    </w:p>
    <w:p w14:paraId="0814B76E" w14:textId="77777777" w:rsidR="00FE5005" w:rsidRDefault="00FE5005" w:rsidP="0044198F">
      <w:pPr>
        <w:rPr>
          <w:b/>
          <w:bCs/>
        </w:rPr>
      </w:pPr>
    </w:p>
    <w:p w14:paraId="5E768B2C" w14:textId="77777777" w:rsidR="000212AE" w:rsidRPr="00FB2810" w:rsidRDefault="000212AE" w:rsidP="000212AE">
      <w:r w:rsidRPr="00FB2810">
        <w:rPr>
          <w:b/>
          <w:bCs/>
        </w:rPr>
        <w:t>Onderwerp:</w:t>
      </w:r>
      <w:r w:rsidRPr="00FB2810">
        <w:t xml:space="preserve"> Samen een kosteloze Masterclass organiseren?</w:t>
      </w:r>
    </w:p>
    <w:p w14:paraId="04C603B6" w14:textId="77777777" w:rsidR="000212AE" w:rsidRPr="00FB2810" w:rsidRDefault="000212AE" w:rsidP="000212AE">
      <w:r w:rsidRPr="00FB2810">
        <w:t>Beste [Naam],</w:t>
      </w:r>
    </w:p>
    <w:p w14:paraId="3B88FFBC" w14:textId="77777777" w:rsidR="000212AE" w:rsidRPr="00FB2810" w:rsidRDefault="000212AE" w:rsidP="000212AE">
      <w:r w:rsidRPr="00FB2810">
        <w:t>Bedankt voor het prettige gesprek.</w:t>
      </w:r>
    </w:p>
    <w:p w14:paraId="11C7A5FE" w14:textId="77777777" w:rsidR="000212AE" w:rsidRPr="00FB2810" w:rsidRDefault="000212AE" w:rsidP="000212AE">
      <w:r w:rsidRPr="00FB2810">
        <w:t xml:space="preserve">Zoals besproken organiseren wij kosteloos de Masterclass </w:t>
      </w:r>
      <w:r w:rsidRPr="00FB2810">
        <w:rPr>
          <w:b/>
          <w:bCs/>
        </w:rPr>
        <w:t>"Spelregels van de Energiemarkt"</w:t>
      </w:r>
      <w:r w:rsidRPr="00FB2810">
        <w:t xml:space="preserve"> voor werkgevers, medewerkers, leden en organisaties.</w:t>
      </w:r>
    </w:p>
    <w:p w14:paraId="3337BAD2" w14:textId="77777777" w:rsidR="000212AE" w:rsidRPr="00FB2810" w:rsidRDefault="000212AE" w:rsidP="000212AE">
      <w:r w:rsidRPr="00FB2810">
        <w:t>Tijdens deze interactieve bijeenkomst van ongeveer één uur nemen wij de deelnemers mee in de veranderingen binnen de energiemarkt. We leggen op een begrijpelijke manier uit wat onderwerpen zoals netcongestie, het einde van de salderingsregeling, dynamische energieprijzen en thuisbatterijen in de praktijk betekenen en hoe mensen zich hierop kunnen voorbereiden.</w:t>
      </w:r>
    </w:p>
    <w:p w14:paraId="7C06D0F1" w14:textId="77777777" w:rsidR="000212AE" w:rsidRPr="00FB2810" w:rsidRDefault="000212AE" w:rsidP="000212AE">
      <w:r w:rsidRPr="00FB2810">
        <w:t>Het enige wat wij van uw organisatie vragen is een geschikte ruimte en het uitnodigen van de deelnemers. De volledige organisatie, presentatie en opvolging verzorgen wij.</w:t>
      </w:r>
    </w:p>
    <w:p w14:paraId="2C8AB8C5" w14:textId="77777777" w:rsidR="000212AE" w:rsidRDefault="000212AE" w:rsidP="000212AE">
      <w:r w:rsidRPr="00FB2810">
        <w:t>Voor iedere organisatie maken wij bovendien een eigen campagne met een persoonlijke landingspagina en ondersteunen wij desgewenst met e-mails, posters en overige promotiematerialen om de bijeenkomst onder de aandacht te brengen.</w:t>
      </w:r>
    </w:p>
    <w:p w14:paraId="60DF23EC" w14:textId="77777777" w:rsidR="000212AE" w:rsidRPr="00FB2810" w:rsidRDefault="000212AE" w:rsidP="000212AE">
      <w:r w:rsidRPr="0074193C">
        <w:t xml:space="preserve">De Masterclass is voor uw organisatie </w:t>
      </w:r>
      <w:r w:rsidRPr="0074193C">
        <w:rPr>
          <w:b/>
          <w:bCs/>
        </w:rPr>
        <w:t>volledig kosteloos</w:t>
      </w:r>
      <w:r w:rsidRPr="0074193C">
        <w:t xml:space="preserve"> en bedoeld om deelnemers op een begrijpelijke en praktische manier inzicht te geven in de veranderende energiemarkt. Uiteraard is er na afloop voor geïnteresseerden de mogelijkheid om vrijblijvend gebruik te maken van het exclusieve collectieve aanbod dat speciaal voor uw organisatie wordt ingericht.</w:t>
      </w:r>
    </w:p>
    <w:p w14:paraId="6B720413" w14:textId="77777777" w:rsidR="000212AE" w:rsidRPr="00FB2810" w:rsidRDefault="000212AE" w:rsidP="000212AE">
      <w:r w:rsidRPr="00FB2810">
        <w:t>Ik kom graag op korte termijn nog even bij u terug om samen een geschikte datum, tijd en locatie af te stemmen en eventuele vragen te beantwoorden.</w:t>
      </w:r>
    </w:p>
    <w:p w14:paraId="101349F6" w14:textId="77777777" w:rsidR="000212AE" w:rsidRPr="0074193C" w:rsidRDefault="000212AE" w:rsidP="000212AE">
      <w:r w:rsidRPr="00FB2810">
        <w:t>Ik kijk uit naar onze verdere samenwerking.</w:t>
      </w:r>
    </w:p>
    <w:p w14:paraId="785943FD" w14:textId="79F88519" w:rsidR="00AB3115" w:rsidRPr="0044198F" w:rsidRDefault="00AB3115">
      <w:pPr>
        <w:rPr>
          <w:i/>
          <w:iCs/>
          <w:sz w:val="20"/>
          <w:szCs w:val="20"/>
        </w:rPr>
      </w:pPr>
    </w:p>
    <w:sectPr w:rsidR="00AB3115" w:rsidRPr="0044198F">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643E7" w14:textId="77777777" w:rsidR="003F203D" w:rsidRDefault="003F203D" w:rsidP="00FE5005">
      <w:pPr>
        <w:spacing w:after="0" w:line="240" w:lineRule="auto"/>
      </w:pPr>
      <w:r>
        <w:separator/>
      </w:r>
    </w:p>
  </w:endnote>
  <w:endnote w:type="continuationSeparator" w:id="0">
    <w:p w14:paraId="4C560D16" w14:textId="77777777" w:rsidR="003F203D" w:rsidRDefault="003F203D" w:rsidP="00FE5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23D4D" w14:textId="77777777" w:rsidR="003F203D" w:rsidRDefault="003F203D" w:rsidP="00FE5005">
      <w:pPr>
        <w:spacing w:after="0" w:line="240" w:lineRule="auto"/>
      </w:pPr>
      <w:r>
        <w:separator/>
      </w:r>
    </w:p>
  </w:footnote>
  <w:footnote w:type="continuationSeparator" w:id="0">
    <w:p w14:paraId="183D6C8C" w14:textId="77777777" w:rsidR="003F203D" w:rsidRDefault="003F203D" w:rsidP="00FE5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AB060" w14:textId="6CE5B6CD" w:rsidR="00FE5005" w:rsidRDefault="00FE5005">
    <w:pPr>
      <w:pStyle w:val="Koptekst"/>
    </w:pPr>
    <w:r>
      <w:rPr>
        <w:noProof/>
      </w:rPr>
      <w:drawing>
        <wp:anchor distT="0" distB="0" distL="114300" distR="114300" simplePos="0" relativeHeight="251658240" behindDoc="1" locked="0" layoutInCell="1" allowOverlap="1" wp14:anchorId="43A2BBED" wp14:editId="41961520">
          <wp:simplePos x="0" y="0"/>
          <wp:positionH relativeFrom="margin">
            <wp:posOffset>4958080</wp:posOffset>
          </wp:positionH>
          <wp:positionV relativeFrom="page">
            <wp:align>top</wp:align>
          </wp:positionV>
          <wp:extent cx="1257300" cy="1257300"/>
          <wp:effectExtent l="0" t="0" r="0" b="0"/>
          <wp:wrapNone/>
          <wp:docPr id="74178226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782263" name="Afbeelding 741782263"/>
                  <pic:cNvPicPr/>
                </pic:nvPicPr>
                <pic:blipFill>
                  <a:blip r:embed="rId1">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93"/>
    <w:rsid w:val="000212AE"/>
    <w:rsid w:val="00355C07"/>
    <w:rsid w:val="003F203D"/>
    <w:rsid w:val="0044198F"/>
    <w:rsid w:val="005D3393"/>
    <w:rsid w:val="00AB3115"/>
    <w:rsid w:val="00D920E0"/>
    <w:rsid w:val="00FE50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3E77C"/>
  <w15:chartTrackingRefBased/>
  <w15:docId w15:val="{6EA88011-036C-4264-BA26-A7FDA9235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D33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D33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D339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D339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D339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D339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D339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D339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D339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D339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D339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D339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D339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D339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D339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D339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D339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D3393"/>
    <w:rPr>
      <w:rFonts w:eastAsiaTheme="majorEastAsia" w:cstheme="majorBidi"/>
      <w:color w:val="272727" w:themeColor="text1" w:themeTint="D8"/>
    </w:rPr>
  </w:style>
  <w:style w:type="paragraph" w:styleId="Titel">
    <w:name w:val="Title"/>
    <w:basedOn w:val="Standaard"/>
    <w:next w:val="Standaard"/>
    <w:link w:val="TitelChar"/>
    <w:uiPriority w:val="10"/>
    <w:qFormat/>
    <w:rsid w:val="005D33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D339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D339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D339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D339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D3393"/>
    <w:rPr>
      <w:i/>
      <w:iCs/>
      <w:color w:val="404040" w:themeColor="text1" w:themeTint="BF"/>
    </w:rPr>
  </w:style>
  <w:style w:type="paragraph" w:styleId="Lijstalinea">
    <w:name w:val="List Paragraph"/>
    <w:basedOn w:val="Standaard"/>
    <w:uiPriority w:val="34"/>
    <w:qFormat/>
    <w:rsid w:val="005D3393"/>
    <w:pPr>
      <w:ind w:left="720"/>
      <w:contextualSpacing/>
    </w:pPr>
  </w:style>
  <w:style w:type="character" w:styleId="Intensievebenadrukking">
    <w:name w:val="Intense Emphasis"/>
    <w:basedOn w:val="Standaardalinea-lettertype"/>
    <w:uiPriority w:val="21"/>
    <w:qFormat/>
    <w:rsid w:val="005D3393"/>
    <w:rPr>
      <w:i/>
      <w:iCs/>
      <w:color w:val="0F4761" w:themeColor="accent1" w:themeShade="BF"/>
    </w:rPr>
  </w:style>
  <w:style w:type="paragraph" w:styleId="Duidelijkcitaat">
    <w:name w:val="Intense Quote"/>
    <w:basedOn w:val="Standaard"/>
    <w:next w:val="Standaard"/>
    <w:link w:val="DuidelijkcitaatChar"/>
    <w:uiPriority w:val="30"/>
    <w:qFormat/>
    <w:rsid w:val="005D33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D3393"/>
    <w:rPr>
      <w:i/>
      <w:iCs/>
      <w:color w:val="0F4761" w:themeColor="accent1" w:themeShade="BF"/>
    </w:rPr>
  </w:style>
  <w:style w:type="character" w:styleId="Intensieveverwijzing">
    <w:name w:val="Intense Reference"/>
    <w:basedOn w:val="Standaardalinea-lettertype"/>
    <w:uiPriority w:val="32"/>
    <w:qFormat/>
    <w:rsid w:val="005D3393"/>
    <w:rPr>
      <w:b/>
      <w:bCs/>
      <w:smallCaps/>
      <w:color w:val="0F4761" w:themeColor="accent1" w:themeShade="BF"/>
      <w:spacing w:val="5"/>
    </w:rPr>
  </w:style>
  <w:style w:type="character" w:styleId="Hyperlink">
    <w:name w:val="Hyperlink"/>
    <w:basedOn w:val="Standaardalinea-lettertype"/>
    <w:uiPriority w:val="99"/>
    <w:unhideWhenUsed/>
    <w:rsid w:val="005D3393"/>
    <w:rPr>
      <w:color w:val="467886" w:themeColor="hyperlink"/>
      <w:u w:val="single"/>
    </w:rPr>
  </w:style>
  <w:style w:type="character" w:styleId="Onopgelostemelding">
    <w:name w:val="Unresolved Mention"/>
    <w:basedOn w:val="Standaardalinea-lettertype"/>
    <w:uiPriority w:val="99"/>
    <w:semiHidden/>
    <w:unhideWhenUsed/>
    <w:rsid w:val="005D3393"/>
    <w:rPr>
      <w:color w:val="605E5C"/>
      <w:shd w:val="clear" w:color="auto" w:fill="E1DFDD"/>
    </w:rPr>
  </w:style>
  <w:style w:type="paragraph" w:styleId="Koptekst">
    <w:name w:val="header"/>
    <w:basedOn w:val="Standaard"/>
    <w:link w:val="KoptekstChar"/>
    <w:uiPriority w:val="99"/>
    <w:unhideWhenUsed/>
    <w:rsid w:val="00FE500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E5005"/>
  </w:style>
  <w:style w:type="paragraph" w:styleId="Voettekst">
    <w:name w:val="footer"/>
    <w:basedOn w:val="Standaard"/>
    <w:link w:val="VoettekstChar"/>
    <w:uiPriority w:val="99"/>
    <w:unhideWhenUsed/>
    <w:rsid w:val="00FE500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E50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1325</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2026-07-10T06:56:00Z</dcterms:created>
  <dcterms:modified xsi:type="dcterms:W3CDTF">2026-07-10T06:56:00Z</dcterms:modified>
</cp:coreProperties>
</file>